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EE1B1C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Договор № _____ на оказание услуг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г. Москва</w:t>
      </w:r>
      <w:r w:rsidRPr="00C32303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                                    «____»_______20__.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1. ПРЕДМЕТ ДОГОВОРА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1.1 Исполнитель обязуется оказать по заданию Заказчика услуги </w:t>
      </w:r>
      <w:bookmarkStart w:id="0" w:name="_GoBack"/>
      <w:bookmarkEnd w:id="0"/>
      <w:r w:rsidRPr="00C32303">
        <w:rPr>
          <w:rFonts w:eastAsia="Calibri"/>
          <w:sz w:val="20"/>
          <w:szCs w:val="20"/>
          <w:lang w:eastAsia="en-US"/>
        </w:rPr>
        <w:t>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2. СТОИМОСТЬ УСЛУГ И ПОРЯДОК РАСЧЕТОВ ПО ДОГОВОРУ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C32303">
        <w:rPr>
          <w:rFonts w:eastAsia="Calibri"/>
          <w:i/>
          <w:sz w:val="20"/>
          <w:szCs w:val="20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2.4. Все расчеты по Договору осуществляются денежными средствами.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lastRenderedPageBreak/>
        <w:t>3. ОБЯЗАТЕЛЬСТВА СТОРОН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 Исполнитель обязан: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 Исполнитель вправе: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 Заказчик обязан: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3.3.1. Обеспечить Исполнителю доступ на Объект для оказания услуг.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 Заказчик вправе: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 Стороны обязаны: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4. ПОРЯДОК СДАЧИ И ПРИЕМКИ УСЛУГ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5. КАЧЕСТВО И ГАРАНТИИ ИСПОЛНИТЕЛЯ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за некачественное, несвоевременное и неполное оказание услуг;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неисполнение иных обязательств, предусмотренных Договором.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6. ОТВЕТСТВЕННОСТЬ СТОРОН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7. ПРОТИВОДЕЙСТВИЕ КОРРУПЦИИ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8. УСЛОВИЯ КОНФИДЕНЦИАЛЬНОСТИ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9. ОБСТОЯТЕЛЬСТВА НЕПРЕОДОЛИМОЙ СИЛЫ (ФОРС-МАЖОР)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10. ПОРЯДОК РАЗРЕШЕНИЯ СПОРОВ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11. СРОК ДЕЙСТВИЯ ДОГОВОРА И ЕГО РАСТОРЖЕНИЕ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нарушения Исполнителем существенных условий Договора;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 w:val="20"/>
          <w:szCs w:val="20"/>
        </w:rPr>
      </w:pPr>
      <w:r w:rsidRPr="00C32303">
        <w:rPr>
          <w:b/>
          <w:snapToGrid w:val="0"/>
          <w:sz w:val="20"/>
          <w:szCs w:val="20"/>
        </w:rPr>
        <w:t>12. РАСКРЫТИЕ ИНФОРМАЦИИ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 xml:space="preserve"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C32303">
        <w:rPr>
          <w:snapToGrid w:val="0"/>
          <w:sz w:val="20"/>
          <w:szCs w:val="20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12.3.1. предоставление неоправданных преимуществ по сравнению с другими контрагентами;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12.3.2. предоставление каких-либо гарантий;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12.3.3. ускорение существующих процедур;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E1B1C" w:rsidRPr="00C32303" w:rsidRDefault="00EE1B1C" w:rsidP="00EE1B1C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1B1C" w:rsidRPr="00C32303" w:rsidRDefault="00EE1B1C" w:rsidP="00EE1B1C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13. ПРИВЛЕЧЕНИЕ СУБПОДРЯДЧИКОВ/СУБИСПОЛНИТЕЛЕЙ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Pr="00C32303">
        <w:rPr>
          <w:rFonts w:eastAsia="Calibri"/>
          <w:sz w:val="20"/>
          <w:szCs w:val="20"/>
          <w:lang w:eastAsia="en-US"/>
        </w:rPr>
        <w:lastRenderedPageBreak/>
        <w:t>Поставщика (ИСПОЛНИТЕЛЯ) в частности оказать услуги в соответствии с условиями настоящего Договора и Приложениями к нему.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14. ПЕРСОНАЛЬНЫЕ ДАННЫЕ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14.1.</w:t>
      </w:r>
      <w:r w:rsidRPr="00C32303">
        <w:rPr>
          <w:rFonts w:eastAsia="Calibri"/>
          <w:sz w:val="20"/>
          <w:szCs w:val="20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14.2.</w:t>
      </w:r>
      <w:r w:rsidRPr="00C32303">
        <w:rPr>
          <w:rFonts w:eastAsia="Calibri"/>
          <w:sz w:val="20"/>
          <w:szCs w:val="20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14.3.</w:t>
      </w:r>
      <w:r w:rsidRPr="00C32303">
        <w:rPr>
          <w:rFonts w:eastAsia="Calibri"/>
          <w:sz w:val="20"/>
          <w:szCs w:val="20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15. ЗАВЕРЕНИЯ ОБ ОБСТОЯТЕЛЬСТВАХ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16. ПРОЧИЕ ПОЛОЖЕНИЯ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 Неотъемлемой частью Договора являются: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16.8.1. Приложение №1 – Техническое задание.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16.8.3.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3 – Список субподрядных организаций.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16.8.4.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4 - Форма согласия на обработку персональных данных.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val="en-US"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EE1B1C" w:rsidRPr="00C32303" w:rsidTr="003E3CA9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EE1B1C" w:rsidRPr="00C32303" w:rsidTr="003E3CA9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ЗАО «Топливо-заправочный сервис»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Юридический адрес: 119027, г. Москва, Заводское ш., д. 9, стр.1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Почтовый адрес: 119027, г. Москва, ул. Центральная, д. 10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ИНН/КПП 7732538030/772901001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р/с 40702810638180006513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ПАО Сбербанк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к/с 30101810400000000225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БИК 044525225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ОКПО 61717551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Тел.: +7 (495) 436-72-75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Факс: +7 (495) 741-25-33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Эл.почта: __________________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Генеральный директор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И.А. Лемешко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«___» _______________2018г.</w:t>
            </w: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М.П.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 xml:space="preserve">к Договору оказания услуг № _______от «___»_______2018 </w:t>
      </w: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Техническое задание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ind w:firstLine="0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  <w:tab w:val="center" w:pos="4961"/>
        </w:tabs>
        <w:rPr>
          <w:sz w:val="20"/>
          <w:szCs w:val="20"/>
        </w:rPr>
        <w:sectPr w:rsidR="00EE1B1C" w:rsidRPr="00C3230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№2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________от «__»  ________ 2018 г.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EE1B1C" w:rsidRPr="00C32303" w:rsidRDefault="00EE1B1C" w:rsidP="00EE1B1C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Информация о цепочке собственников контрагента, включая бенефициаров (в том числе, конечных)</w:t>
      </w:r>
    </w:p>
    <w:p w:rsidR="00EE1B1C" w:rsidRPr="00C32303" w:rsidRDefault="00EE1B1C" w:rsidP="00EE1B1C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(по состоянию на «__» ________ 2018г.)</w:t>
      </w:r>
    </w:p>
    <w:p w:rsidR="00EE1B1C" w:rsidRPr="00C32303" w:rsidRDefault="00EE1B1C" w:rsidP="00EE1B1C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EE1B1C" w:rsidRPr="00C32303" w:rsidTr="003E3CA9">
        <w:tc>
          <w:tcPr>
            <w:tcW w:w="567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№</w:t>
            </w:r>
          </w:p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п/п</w:t>
            </w:r>
          </w:p>
        </w:tc>
        <w:tc>
          <w:tcPr>
            <w:tcW w:w="3534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Подтверждающие документы</w:t>
            </w:r>
          </w:p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EE1B1C" w:rsidRPr="00C32303" w:rsidTr="003E3CA9">
        <w:tc>
          <w:tcPr>
            <w:tcW w:w="567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3</w:t>
            </w:r>
          </w:p>
        </w:tc>
        <w:tc>
          <w:tcPr>
            <w:tcW w:w="4191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4</w:t>
            </w:r>
          </w:p>
        </w:tc>
        <w:tc>
          <w:tcPr>
            <w:tcW w:w="3163" w:type="dxa"/>
            <w:vAlign w:val="center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5</w:t>
            </w:r>
          </w:p>
        </w:tc>
      </w:tr>
      <w:tr w:rsidR="00EE1B1C" w:rsidRPr="00C32303" w:rsidTr="003E3CA9">
        <w:trPr>
          <w:trHeight w:val="1208"/>
        </w:trPr>
        <w:tc>
          <w:tcPr>
            <w:tcW w:w="567" w:type="dxa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dxa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679" w:type="dxa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:rsidR="00EE1B1C" w:rsidRPr="00C32303" w:rsidRDefault="00EE1B1C" w:rsidP="003E3CA9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EE1B1C" w:rsidRPr="00C32303" w:rsidTr="003E3CA9">
        <w:tc>
          <w:tcPr>
            <w:tcW w:w="8647" w:type="dxa"/>
          </w:tcPr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Заказчик:</w:t>
            </w: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</w:tcPr>
          <w:p w:rsidR="00EE1B1C" w:rsidRPr="00C32303" w:rsidRDefault="00EE1B1C" w:rsidP="003E3CA9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____________________</w:t>
            </w:r>
          </w:p>
        </w:tc>
      </w:tr>
      <w:tr w:rsidR="00EE1B1C" w:rsidRPr="00C32303" w:rsidTr="003E3CA9">
        <w:tc>
          <w:tcPr>
            <w:tcW w:w="8647" w:type="dxa"/>
          </w:tcPr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/ФИО/</w:t>
            </w:r>
          </w:p>
        </w:tc>
        <w:tc>
          <w:tcPr>
            <w:tcW w:w="9639" w:type="dxa"/>
          </w:tcPr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 /ФИО/</w:t>
            </w:r>
          </w:p>
        </w:tc>
      </w:tr>
      <w:tr w:rsidR="00EE1B1C" w:rsidRPr="00C32303" w:rsidTr="003E3CA9">
        <w:tc>
          <w:tcPr>
            <w:tcW w:w="8647" w:type="dxa"/>
          </w:tcPr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  <w:tc>
          <w:tcPr>
            <w:tcW w:w="9639" w:type="dxa"/>
          </w:tcPr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E1B1C" w:rsidRPr="00C32303" w:rsidRDefault="00EE1B1C" w:rsidP="003E3CA9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</w:tr>
      <w:tr w:rsidR="00EE1B1C" w:rsidRPr="00C32303" w:rsidTr="003E3CA9">
        <w:trPr>
          <w:trHeight w:val="568"/>
        </w:trPr>
        <w:tc>
          <w:tcPr>
            <w:tcW w:w="8647" w:type="dxa"/>
            <w:vAlign w:val="bottom"/>
          </w:tcPr>
          <w:p w:rsidR="00EE1B1C" w:rsidRPr="00C32303" w:rsidRDefault="00EE1B1C" w:rsidP="003E3CA9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EE1B1C" w:rsidRPr="00C32303" w:rsidRDefault="00EE1B1C" w:rsidP="003E3CA9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>м.п.</w:t>
            </w:r>
          </w:p>
        </w:tc>
      </w:tr>
    </w:tbl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  <w:sectPr w:rsidR="00EE1B1C" w:rsidRPr="00C3230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EE1B1C" w:rsidRPr="00C32303" w:rsidTr="003E3CA9">
        <w:trPr>
          <w:trHeight w:val="596"/>
        </w:trPr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Приложение № 3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 xml:space="preserve">к Договору оказания услуг № _______от «___»_______2018 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СПИСОК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Субисполнителей</w:t>
            </w:r>
          </w:p>
        </w:tc>
      </w:tr>
      <w:tr w:rsidR="00EE1B1C" w:rsidRPr="00C32303" w:rsidTr="003E3CA9"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Заказчик: …………………….. </w:t>
            </w:r>
          </w:p>
        </w:tc>
      </w:tr>
      <w:tr w:rsidR="00EE1B1C" w:rsidRPr="00C32303" w:rsidTr="003E3CA9"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Исполнитель: …………………..</w:t>
            </w:r>
          </w:p>
        </w:tc>
      </w:tr>
      <w:tr w:rsidR="00EE1B1C" w:rsidRPr="00C32303" w:rsidTr="003E3CA9"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E1B1C" w:rsidRPr="00C32303" w:rsidTr="003E3CA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EE1B1C" w:rsidRPr="00C32303" w:rsidTr="003E3CA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выполняемых работ и сумма договора субподряда (</w:t>
                  </w:r>
                  <w:r w:rsidRPr="00C32303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тыс. рублей)</w:t>
                  </w:r>
                </w:p>
              </w:tc>
            </w:tr>
            <w:tr w:rsidR="00EE1B1C" w:rsidRPr="00C32303" w:rsidTr="003E3CA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E1B1C" w:rsidRPr="00C32303" w:rsidTr="003E3CA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1B1C" w:rsidRPr="00C32303" w:rsidRDefault="00EE1B1C" w:rsidP="003E3CA9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E1B1C" w:rsidRPr="00C32303" w:rsidTr="003E3CA9"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E1B1C" w:rsidRPr="00C32303" w:rsidTr="003E3CA9">
        <w:tc>
          <w:tcPr>
            <w:tcW w:w="10306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                   ____________________               ___________________________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EE1B1C" w:rsidRPr="00C32303" w:rsidTr="003E3CA9">
        <w:tc>
          <w:tcPr>
            <w:tcW w:w="6771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Исполнитель:</w:t>
            </w:r>
          </w:p>
        </w:tc>
      </w:tr>
      <w:tr w:rsidR="00EE1B1C" w:rsidRPr="00C32303" w:rsidTr="003E3CA9">
        <w:tc>
          <w:tcPr>
            <w:tcW w:w="6771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860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E1B1C" w:rsidRPr="00C32303" w:rsidTr="003E3CA9">
        <w:tc>
          <w:tcPr>
            <w:tcW w:w="6771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_________________ </w:t>
            </w:r>
          </w:p>
        </w:tc>
      </w:tr>
      <w:tr w:rsidR="00EE1B1C" w:rsidRPr="00C32303" w:rsidTr="003E3CA9">
        <w:trPr>
          <w:trHeight w:val="74"/>
        </w:trPr>
        <w:tc>
          <w:tcPr>
            <w:tcW w:w="6771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</w:tr>
    </w:tbl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№4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____от «__»  ________ 2018 г.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EE1B1C">
        <w:rPr>
          <w:b/>
          <w:sz w:val="20"/>
          <w:szCs w:val="20"/>
        </w:rPr>
        <w:t>ФОРМА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EE1B1C">
        <w:rPr>
          <w:b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EE1B1C">
        <w:rPr>
          <w:sz w:val="20"/>
          <w:szCs w:val="20"/>
        </w:rPr>
        <w:t xml:space="preserve"> (фирменный бланк контрагента)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0"/>
          <w:szCs w:val="20"/>
        </w:rPr>
      </w:pPr>
      <w:r w:rsidRPr="00EE1B1C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Настоящим, ______________________________________________________________________,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EE1B1C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Адрес местонахождения (юридический адрес): _________________________________________,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Фактический адрес: ________________________________________________________________,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Свидетельство о регистрации: ________________________________________________________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EE1B1C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E1B1C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>»</w:t>
      </w:r>
      <w:r w:rsidRPr="00EE1B1C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 xml:space="preserve"> 20</w:t>
      </w:r>
      <w:r w:rsidRPr="00EE1B1C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1B1C" w:rsidRPr="00EE1B1C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«</w:t>
      </w:r>
      <w:r w:rsidRPr="00EE1B1C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>»</w:t>
      </w:r>
      <w:r w:rsidRPr="00EE1B1C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>20</w:t>
      </w:r>
      <w:r w:rsidRPr="00EE1B1C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E1B1C">
        <w:rPr>
          <w:sz w:val="20"/>
          <w:szCs w:val="20"/>
        </w:rPr>
        <w:instrText xml:space="preserve"> FORMTEXT </w:instrText>
      </w:r>
      <w:r w:rsidRPr="00EE1B1C">
        <w:rPr>
          <w:sz w:val="20"/>
          <w:szCs w:val="20"/>
        </w:rPr>
      </w:r>
      <w:r w:rsidRPr="00EE1B1C">
        <w:rPr>
          <w:sz w:val="20"/>
          <w:szCs w:val="20"/>
        </w:rPr>
        <w:fldChar w:fldCharType="separate"/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t> </w:t>
      </w:r>
      <w:r w:rsidRPr="00EE1B1C">
        <w:rPr>
          <w:sz w:val="20"/>
          <w:szCs w:val="20"/>
        </w:rPr>
        <w:fldChar w:fldCharType="end"/>
      </w:r>
      <w:r w:rsidRPr="00EE1B1C">
        <w:rPr>
          <w:sz w:val="20"/>
          <w:szCs w:val="20"/>
        </w:rPr>
        <w:t xml:space="preserve"> г.   _______________ (_________________________________)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E1B1C">
        <w:rPr>
          <w:sz w:val="20"/>
          <w:szCs w:val="20"/>
        </w:rPr>
        <w:t>М.П.                                            (подпись)                       Должность, ФИО</w:t>
      </w:r>
    </w:p>
    <w:p w:rsidR="00EE1B1C" w:rsidRPr="00C32303" w:rsidRDefault="00EE1B1C" w:rsidP="00EE1B1C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0"/>
          <w:szCs w:val="20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E1B1C" w:rsidRPr="00C32303" w:rsidTr="003E3CA9">
        <w:tc>
          <w:tcPr>
            <w:tcW w:w="5529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10099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</w:tc>
      </w:tr>
      <w:tr w:rsidR="00EE1B1C" w:rsidRPr="00C32303" w:rsidTr="003E3CA9">
        <w:tc>
          <w:tcPr>
            <w:tcW w:w="5529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E1B1C" w:rsidRPr="00C32303" w:rsidRDefault="00EE1B1C" w:rsidP="003E3CA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</w:tr>
    </w:tbl>
    <w:p w:rsidR="00EE1B1C" w:rsidRPr="006E17FB" w:rsidRDefault="00EE1B1C" w:rsidP="00EE1B1C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EE1B1C" w:rsidRPr="006E17FB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854" w:rsidRDefault="00624854">
      <w:r>
        <w:separator/>
      </w:r>
    </w:p>
  </w:endnote>
  <w:endnote w:type="continuationSeparator" w:id="0">
    <w:p w:rsidR="00624854" w:rsidRDefault="0062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854" w:rsidRDefault="00624854">
      <w:r>
        <w:separator/>
      </w:r>
    </w:p>
  </w:footnote>
  <w:footnote w:type="continuationSeparator" w:id="0">
    <w:p w:rsidR="00624854" w:rsidRDefault="00624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28AE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54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25BE9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E1B1C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C8E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13</Pages>
  <Words>6169</Words>
  <Characters>35168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2019-05-20T14:40:00Z</dcterms:modified>
</cp:coreProperties>
</file>